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1DE2" w14:textId="77777777" w:rsidR="00BC28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Formato NFT-1</w:t>
      </w:r>
    </w:p>
    <w:p w14:paraId="5ADE5804" w14:textId="77777777" w:rsidR="00BC28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UNIVERSIDAD NACIONAL AUTÓNOMA DE MÉXICO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BDB215" wp14:editId="136593AB">
            <wp:simplePos x="0" y="0"/>
            <wp:positionH relativeFrom="column">
              <wp:posOffset>-742949</wp:posOffset>
            </wp:positionH>
            <wp:positionV relativeFrom="paragraph">
              <wp:posOffset>-360044</wp:posOffset>
            </wp:positionV>
            <wp:extent cx="1083310" cy="1253490"/>
            <wp:effectExtent l="0" t="0" r="0" b="0"/>
            <wp:wrapSquare wrapText="bothSides" distT="0" distB="0" distL="114300" distR="114300"/>
            <wp:docPr id="18" name="image1.jpg" descr="escudo_UN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do_UNAM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253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E38765" w14:textId="77777777" w:rsidR="00BC28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FACULTAD DE CIENCIAS POLÍTICAS Y SOCIALES</w:t>
      </w:r>
    </w:p>
    <w:p w14:paraId="19CDDD6C" w14:textId="77777777" w:rsidR="00BC28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COMISIÓN AUXILIAR DE </w:t>
      </w:r>
      <w:r>
        <w:rPr>
          <w:rFonts w:ascii="Arial" w:eastAsia="Arial" w:hAnsi="Arial" w:cs="Arial"/>
          <w:b/>
          <w:sz w:val="20"/>
          <w:szCs w:val="20"/>
        </w:rPr>
        <w:t>(Indicar la carrera)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DEL COMITÉ ACADÉMICO DE NUEVAS FORMAS DE TITULACIÓN</w:t>
      </w:r>
    </w:p>
    <w:p w14:paraId="09B446C3" w14:textId="77777777" w:rsidR="00BC289D" w:rsidRDefault="00BC2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40B681A" w14:textId="77777777" w:rsidR="00BC289D" w:rsidRDefault="00BC2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4A58F4E" w14:textId="77777777" w:rsidR="00BC289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FORMATO DE DATOS GENERALES PARA EL REGISTRO DE OPCIÓN DE TITULACIÓN </w:t>
      </w:r>
    </w:p>
    <w:tbl>
      <w:tblPr>
        <w:tblStyle w:val="a"/>
        <w:tblW w:w="1120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715"/>
        <w:gridCol w:w="558"/>
        <w:gridCol w:w="1427"/>
        <w:gridCol w:w="240"/>
        <w:gridCol w:w="110"/>
        <w:gridCol w:w="16"/>
        <w:gridCol w:w="112"/>
        <w:gridCol w:w="94"/>
        <w:gridCol w:w="2137"/>
        <w:gridCol w:w="280"/>
        <w:gridCol w:w="88"/>
        <w:gridCol w:w="148"/>
        <w:gridCol w:w="7"/>
        <w:gridCol w:w="2867"/>
      </w:tblGrid>
      <w:tr w:rsidR="00BC289D" w14:paraId="2551142B" w14:textId="77777777">
        <w:tc>
          <w:tcPr>
            <w:tcW w:w="36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775F5A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91EC7E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2A6DB9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C024C7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4FC694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81DEE7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289D" w14:paraId="5CF00629" w14:textId="77777777"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7DB4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0063230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alumno(a):</w:t>
            </w:r>
          </w:p>
          <w:p w14:paraId="68C0466F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AF8DA" w14:textId="77777777" w:rsidR="00BC289D" w:rsidRDefault="00BC28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098595" w14:textId="77777777" w:rsidR="00BC289D" w:rsidRDefault="00BC28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67C6C" w14:textId="77777777" w:rsidR="00BC289D" w:rsidRDefault="00BC28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289D" w14:paraId="5C015848" w14:textId="77777777">
        <w:tc>
          <w:tcPr>
            <w:tcW w:w="312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9454E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54CF8C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AB24C5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AE7D98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 Materno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151CDD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132A9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Nombre(s) y firma</w:t>
            </w:r>
          </w:p>
        </w:tc>
      </w:tr>
      <w:tr w:rsidR="00BC289D" w14:paraId="12FB329D" w14:textId="77777777">
        <w:tc>
          <w:tcPr>
            <w:tcW w:w="11205" w:type="dxa"/>
            <w:gridSpan w:val="15"/>
            <w:tcBorders>
              <w:bottom w:val="single" w:sz="4" w:space="0" w:color="000000"/>
            </w:tcBorders>
            <w:vAlign w:val="center"/>
          </w:tcPr>
          <w:p w14:paraId="3AA4A8A9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ADEB7E6" wp14:editId="0D41D5EA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50800</wp:posOffset>
                      </wp:positionV>
                      <wp:extent cx="447675" cy="207010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81258"/>
                                <a:ext cx="43815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FF2D00" w14:textId="77777777" w:rsidR="00BC289D" w:rsidRDefault="00BC289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EB7E6" id="Rectángulo 17" o:spid="_x0000_s1026" style="position:absolute;margin-left:300pt;margin-top:4pt;width:35.2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FF2D00" w14:textId="77777777" w:rsidR="00BC289D" w:rsidRDefault="00BC28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1B81FF1" wp14:editId="7FAE2149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50800</wp:posOffset>
                      </wp:positionV>
                      <wp:extent cx="447675" cy="207010"/>
                      <wp:effectExtent l="0" t="0" r="0" b="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81258"/>
                                <a:ext cx="43815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4EB115" w14:textId="77777777" w:rsidR="00BC289D" w:rsidRDefault="00BC289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81FF1" id="Rectángulo 12" o:spid="_x0000_s1027" style="position:absolute;margin-left:380pt;margin-top:4pt;width:35.2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4EB115" w14:textId="77777777" w:rsidR="00BC289D" w:rsidRDefault="00BC28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3FEB53" wp14:editId="6D33A817">
                      <wp:simplePos x="0" y="0"/>
                      <wp:positionH relativeFrom="column">
                        <wp:posOffset>6350000</wp:posOffset>
                      </wp:positionH>
                      <wp:positionV relativeFrom="paragraph">
                        <wp:posOffset>50800</wp:posOffset>
                      </wp:positionV>
                      <wp:extent cx="447675" cy="207010"/>
                      <wp:effectExtent l="0" t="0" r="0" b="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81258"/>
                                <a:ext cx="43815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F4B1B1" w14:textId="77777777" w:rsidR="00BC289D" w:rsidRDefault="00BC289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FEB53" id="Rectángulo 11" o:spid="_x0000_s1028" style="position:absolute;margin-left:500pt;margin-top:4pt;width:35.25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F4B1B1" w14:textId="77777777" w:rsidR="00BC289D" w:rsidRDefault="00BC28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E72174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Sistema (Marcar con una X el que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corresponda)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Escolarizado                   SUA                       A Distancia </w:t>
            </w:r>
          </w:p>
        </w:tc>
      </w:tr>
      <w:tr w:rsidR="00BC289D" w14:paraId="24D34E41" w14:textId="77777777">
        <w:tc>
          <w:tcPr>
            <w:tcW w:w="11205" w:type="dxa"/>
            <w:gridSpan w:val="15"/>
            <w:tcBorders>
              <w:bottom w:val="single" w:sz="4" w:space="0" w:color="000000"/>
            </w:tcBorders>
            <w:vAlign w:val="center"/>
          </w:tcPr>
          <w:p w14:paraId="49D171D9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09703F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23CF45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de cuenta:                                             Generación:                                 Promedio:  </w:t>
            </w:r>
          </w:p>
        </w:tc>
      </w:tr>
      <w:tr w:rsidR="00BC289D" w14:paraId="029299F9" w14:textId="77777777">
        <w:trPr>
          <w:trHeight w:val="70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6DE954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9D33EC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1DDE0F6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0C43B6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8E912F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64796A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289D" w14:paraId="508672DE" w14:textId="77777777">
        <w:tc>
          <w:tcPr>
            <w:tcW w:w="11205" w:type="dxa"/>
            <w:gridSpan w:val="15"/>
            <w:tcBorders>
              <w:top w:val="nil"/>
              <w:bottom w:val="single" w:sz="4" w:space="0" w:color="000000"/>
            </w:tcBorders>
            <w:vAlign w:val="center"/>
          </w:tcPr>
          <w:p w14:paraId="4D299D5A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Domicilio: </w:t>
            </w:r>
          </w:p>
        </w:tc>
      </w:tr>
      <w:tr w:rsidR="00BC289D" w14:paraId="61A00039" w14:textId="77777777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F19214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7DE487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B4F207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B5A7FF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FAB6FB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24A90C0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289D" w14:paraId="6602F928" w14:textId="77777777">
        <w:tc>
          <w:tcPr>
            <w:tcW w:w="11205" w:type="dxa"/>
            <w:gridSpan w:val="15"/>
            <w:tcBorders>
              <w:top w:val="nil"/>
              <w:bottom w:val="single" w:sz="4" w:space="0" w:color="000000"/>
            </w:tcBorders>
            <w:vAlign w:val="center"/>
          </w:tcPr>
          <w:p w14:paraId="523568D1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Teléfonos:</w:t>
            </w:r>
          </w:p>
        </w:tc>
      </w:tr>
      <w:tr w:rsidR="00BC289D" w14:paraId="03D04AF4" w14:textId="77777777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1D6E91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3276DE4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AAFAD07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08DC048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91662B9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D62181" w14:textId="77777777" w:rsidR="00BC289D" w:rsidRDefault="00BC28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289D" w14:paraId="44893D9C" w14:textId="77777777">
        <w:tc>
          <w:tcPr>
            <w:tcW w:w="11205" w:type="dxa"/>
            <w:gridSpan w:val="15"/>
            <w:tcBorders>
              <w:top w:val="nil"/>
              <w:bottom w:val="single" w:sz="4" w:space="0" w:color="000000"/>
            </w:tcBorders>
            <w:vAlign w:val="center"/>
          </w:tcPr>
          <w:p w14:paraId="68D81422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</w:tc>
      </w:tr>
      <w:tr w:rsidR="00BC289D" w14:paraId="1C1796A2" w14:textId="77777777">
        <w:trPr>
          <w:trHeight w:val="503"/>
        </w:trPr>
        <w:tc>
          <w:tcPr>
            <w:tcW w:w="11205" w:type="dxa"/>
            <w:gridSpan w:val="15"/>
          </w:tcPr>
          <w:p w14:paraId="600D5AAB" w14:textId="77777777" w:rsidR="00BC289D" w:rsidRDefault="00000000">
            <w:pPr>
              <w:tabs>
                <w:tab w:val="left" w:pos="8681"/>
                <w:tab w:val="left" w:pos="8964"/>
                <w:tab w:val="left" w:pos="9096"/>
                <w:tab w:val="left" w:pos="9957"/>
                <w:tab w:val="left" w:pos="10266"/>
              </w:tabs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Anteriormente, ¿has solicitado alguna otra nueva forma de titulación?                                               Si             No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1C46B7F" wp14:editId="175CCBC5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127000</wp:posOffset>
                      </wp:positionV>
                      <wp:extent cx="257175" cy="207010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1258"/>
                                <a:ext cx="24765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810865" w14:textId="77777777" w:rsidR="00BC289D" w:rsidRDefault="00BC289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46B7F" id="Rectángulo 15" o:spid="_x0000_s1029" style="position:absolute;margin-left:474pt;margin-top:10pt;width:20.25pt;height:1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810865" w14:textId="77777777" w:rsidR="00BC289D" w:rsidRDefault="00BC28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E01F5F1" wp14:editId="0C45134B">
                      <wp:simplePos x="0" y="0"/>
                      <wp:positionH relativeFrom="column">
                        <wp:posOffset>6654800</wp:posOffset>
                      </wp:positionH>
                      <wp:positionV relativeFrom="paragraph">
                        <wp:posOffset>127000</wp:posOffset>
                      </wp:positionV>
                      <wp:extent cx="257175" cy="207010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81258"/>
                                <a:ext cx="24765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24847E" w14:textId="77777777" w:rsidR="00BC289D" w:rsidRDefault="00BC289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1F5F1" id="Rectángulo 14" o:spid="_x0000_s1030" style="position:absolute;margin-left:524pt;margin-top:10pt;width:20.25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24847E" w14:textId="77777777" w:rsidR="00BC289D" w:rsidRDefault="00BC28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C3985" w14:textId="77777777" w:rsidR="00BC289D" w:rsidRDefault="00000000">
            <w:pPr>
              <w:tabs>
                <w:tab w:val="left" w:pos="10296"/>
              </w:tabs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caso afirmativo indica cuál:</w:t>
            </w:r>
          </w:p>
        </w:tc>
      </w:tr>
      <w:tr w:rsidR="00BC289D" w14:paraId="1402DC37" w14:textId="77777777">
        <w:trPr>
          <w:trHeight w:val="539"/>
        </w:trPr>
        <w:tc>
          <w:tcPr>
            <w:tcW w:w="11205" w:type="dxa"/>
            <w:gridSpan w:val="15"/>
          </w:tcPr>
          <w:p w14:paraId="4FFA8D4E" w14:textId="77777777" w:rsidR="00BC289D" w:rsidRDefault="00000000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¿Has registrado previamente alguna forma escrita de titulación?                                                       Si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1D792" wp14:editId="4EB7E623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101600</wp:posOffset>
                      </wp:positionV>
                      <wp:extent cx="276225" cy="207010"/>
                      <wp:effectExtent l="0" t="0" r="0" b="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1258"/>
                                <a:ext cx="26670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A1364F" w14:textId="77777777" w:rsidR="00BC289D" w:rsidRDefault="00BC289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1D792" id="Rectángulo 13" o:spid="_x0000_s1031" style="position:absolute;margin-left:474pt;margin-top:8pt;width:21.75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2A1364F" w14:textId="77777777" w:rsidR="00BC289D" w:rsidRDefault="00BC289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004AE5A" wp14:editId="4EA159CF">
                      <wp:simplePos x="0" y="0"/>
                      <wp:positionH relativeFrom="column">
                        <wp:posOffset>6642100</wp:posOffset>
                      </wp:positionH>
                      <wp:positionV relativeFrom="paragraph">
                        <wp:posOffset>101600</wp:posOffset>
                      </wp:positionV>
                      <wp:extent cx="266700" cy="19748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86020"/>
                                <a:ext cx="25717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3FA10A" w14:textId="77777777" w:rsidR="00BC289D" w:rsidRDefault="00BC289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4AE5A" id="Rectángulo 16" o:spid="_x0000_s1032" style="position:absolute;margin-left:523pt;margin-top:8pt;width:21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3FA10A" w14:textId="77777777" w:rsidR="00BC289D" w:rsidRDefault="00BC289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0BDBFA" w14:textId="77777777" w:rsidR="00BC289D" w:rsidRDefault="00000000">
            <w:pPr>
              <w:spacing w:before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caso afirmativo, deberás acompañar la solicitud, con la baja de la forma escrita de titulación para continuar con el trámite.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C289D" w14:paraId="06A5E699" w14:textId="77777777">
        <w:trPr>
          <w:trHeight w:val="402"/>
        </w:trPr>
        <w:tc>
          <w:tcPr>
            <w:tcW w:w="11205" w:type="dxa"/>
            <w:gridSpan w:val="15"/>
            <w:shd w:val="clear" w:color="auto" w:fill="auto"/>
            <w:vAlign w:val="center"/>
          </w:tcPr>
          <w:p w14:paraId="4CC6EE04" w14:textId="77777777" w:rsidR="00BC289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 la Nueva Forma de Titulación (NFT)</w:t>
            </w:r>
          </w:p>
        </w:tc>
      </w:tr>
      <w:tr w:rsidR="00BC289D" w14:paraId="0F6333B3" w14:textId="77777777">
        <w:trPr>
          <w:trHeight w:val="424"/>
        </w:trPr>
        <w:tc>
          <w:tcPr>
            <w:tcW w:w="11205" w:type="dxa"/>
            <w:gridSpan w:val="15"/>
          </w:tcPr>
          <w:p w14:paraId="258C3893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NFT:</w:t>
            </w:r>
          </w:p>
        </w:tc>
      </w:tr>
      <w:tr w:rsidR="00BC289D" w14:paraId="36E6A8A5" w14:textId="77777777">
        <w:trPr>
          <w:trHeight w:val="416"/>
        </w:trPr>
        <w:tc>
          <w:tcPr>
            <w:tcW w:w="11205" w:type="dxa"/>
            <w:gridSpan w:val="15"/>
          </w:tcPr>
          <w:p w14:paraId="6BC31AC3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 que la imparte:</w:t>
            </w:r>
          </w:p>
        </w:tc>
      </w:tr>
      <w:tr w:rsidR="00BC289D" w14:paraId="48A29AE1" w14:textId="77777777">
        <w:trPr>
          <w:trHeight w:val="408"/>
        </w:trPr>
        <w:tc>
          <w:tcPr>
            <w:tcW w:w="11205" w:type="dxa"/>
            <w:gridSpan w:val="15"/>
          </w:tcPr>
          <w:p w14:paraId="49E09AE2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Duración:</w:t>
            </w:r>
          </w:p>
        </w:tc>
      </w:tr>
      <w:tr w:rsidR="00BC289D" w14:paraId="6B43BCEC" w14:textId="77777777">
        <w:trPr>
          <w:trHeight w:val="414"/>
        </w:trPr>
        <w:tc>
          <w:tcPr>
            <w:tcW w:w="5475" w:type="dxa"/>
            <w:gridSpan w:val="7"/>
          </w:tcPr>
          <w:p w14:paraId="211C8E38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Inicio: </w:t>
            </w:r>
          </w:p>
          <w:p w14:paraId="5F88C412" w14:textId="77777777" w:rsidR="00BC289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día               mes                  año</w:t>
            </w:r>
          </w:p>
        </w:tc>
        <w:tc>
          <w:tcPr>
            <w:tcW w:w="5730" w:type="dxa"/>
            <w:gridSpan w:val="8"/>
          </w:tcPr>
          <w:p w14:paraId="1CD6DC8E" w14:textId="77777777" w:rsidR="00BC289D" w:rsidRDefault="00000000">
            <w:pPr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Término: </w:t>
            </w:r>
          </w:p>
          <w:p w14:paraId="79D7EA48" w14:textId="77777777" w:rsidR="00BC289D" w:rsidRDefault="00000000">
            <w:pPr>
              <w:ind w:left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día             mes                 año</w:t>
            </w:r>
          </w:p>
        </w:tc>
      </w:tr>
      <w:tr w:rsidR="00BC289D" w14:paraId="23ED9794" w14:textId="77777777">
        <w:trPr>
          <w:trHeight w:val="435"/>
        </w:trPr>
        <w:tc>
          <w:tcPr>
            <w:tcW w:w="11205" w:type="dxa"/>
            <w:gridSpan w:val="15"/>
            <w:tcBorders>
              <w:bottom w:val="single" w:sz="4" w:space="0" w:color="000000"/>
            </w:tcBorders>
          </w:tcPr>
          <w:p w14:paraId="20B391D0" w14:textId="77777777" w:rsidR="00BC289D" w:rsidRDefault="00BC28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289D" w14:paraId="6F8C95E3" w14:textId="77777777">
        <w:trPr>
          <w:trHeight w:val="681"/>
        </w:trPr>
        <w:tc>
          <w:tcPr>
            <w:tcW w:w="1120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D963" w14:textId="77777777" w:rsidR="00BC289D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C289D" w14:paraId="0AFE4B3E" w14:textId="77777777">
        <w:trPr>
          <w:trHeight w:val="681"/>
        </w:trPr>
        <w:tc>
          <w:tcPr>
            <w:tcW w:w="1120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0718" w14:textId="77777777" w:rsidR="00BC289D" w:rsidRDefault="00BC28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A017A1" w14:textId="77777777" w:rsidR="00BC289D" w:rsidRDefault="00BC28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B77BB1" w14:textId="77777777" w:rsidR="00BC289D" w:rsidRDefault="00BC28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11070C" w14:textId="77777777" w:rsidR="00BC289D" w:rsidRDefault="00BC28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4837B7" w14:textId="77777777" w:rsidR="00BC289D" w:rsidRDefault="00BC28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8E57F3" w14:textId="77777777" w:rsidR="00BC289D" w:rsidRDefault="00BC28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D0D167" w14:textId="77777777" w:rsidR="00BC289D" w:rsidRDefault="00BC28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8992F70" w14:textId="77777777" w:rsidR="00BC289D" w:rsidRDefault="00BC289D">
      <w:pPr>
        <w:rPr>
          <w:rFonts w:ascii="Arial" w:eastAsia="Arial" w:hAnsi="Arial" w:cs="Arial"/>
        </w:rPr>
      </w:pPr>
    </w:p>
    <w:sectPr w:rsidR="00BC289D">
      <w:pgSz w:w="12240" w:h="15840"/>
      <w:pgMar w:top="993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9D"/>
    <w:rsid w:val="00391B7D"/>
    <w:rsid w:val="00B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A498"/>
  <w15:docId w15:val="{EE4E07B8-51A9-4DCD-AD0C-92EBE97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25"/>
    <w:rPr>
      <w:rFonts w:eastAsia="Times New Roman" w:cs="Times New Roman"/>
      <w:lang w:eastAsia="es-PE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D7825"/>
    <w:rPr>
      <w:color w:val="000000"/>
      <w:lang w:eastAsia="es-PE"/>
    </w:rPr>
  </w:style>
  <w:style w:type="table" w:styleId="Tablaconcuadrcula">
    <w:name w:val="Table Grid"/>
    <w:basedOn w:val="Tablanormal"/>
    <w:uiPriority w:val="59"/>
    <w:rsid w:val="005D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5/FW6MJXAtV0eQQCuaISECxohg==">AMUW2mX1V2E27imLFA2avuOe95LRCprw5WRRtyALrY+jw0K223Xu0w+zUmOmRjhWGBcH/24XkFp+23G0/BgNbnwrmEGGud80UavMpbszBri8j/ZQIjFMFy0=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Ximena merlin</cp:lastModifiedBy>
  <cp:revision>2</cp:revision>
  <dcterms:created xsi:type="dcterms:W3CDTF">2023-04-28T20:21:00Z</dcterms:created>
  <dcterms:modified xsi:type="dcterms:W3CDTF">2023-04-28T20:21:00Z</dcterms:modified>
</cp:coreProperties>
</file>